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F0AB" w14:textId="0BE5F484" w:rsidR="00FC1E30" w:rsidRDefault="00B11129" w:rsidP="00B11129">
      <w:pPr>
        <w:jc w:val="center"/>
      </w:pPr>
      <w:r>
        <w:t>La</w:t>
      </w:r>
      <w:r w:rsidR="00C2202A">
        <w:t>b</w:t>
      </w:r>
      <w:r>
        <w:t xml:space="preserve">oratorio N°2- Espectroscopia </w:t>
      </w:r>
      <w:proofErr w:type="spellStart"/>
      <w:r>
        <w:t>M</w:t>
      </w:r>
      <w:r w:rsidR="00C2202A">
        <w:rPr>
          <w:rFonts w:cstheme="minorHAnsi"/>
        </w:rPr>
        <w:t>ö</w:t>
      </w:r>
      <w:r>
        <w:t>ssbauer</w:t>
      </w:r>
      <w:proofErr w:type="spellEnd"/>
      <w:r w:rsidR="00C2202A">
        <w:t xml:space="preserve"> (2da. Parte)</w:t>
      </w:r>
    </w:p>
    <w:p w14:paraId="5D49C952" w14:textId="14493FC3" w:rsidR="00B11129" w:rsidRDefault="00B11129" w:rsidP="00B11129">
      <w:pPr>
        <w:jc w:val="center"/>
      </w:pPr>
    </w:p>
    <w:p w14:paraId="38521AB4" w14:textId="3EDF80B1" w:rsidR="00C2202A" w:rsidRPr="00C2202A" w:rsidRDefault="00C2202A" w:rsidP="00C2202A">
      <w:pPr>
        <w:jc w:val="center"/>
        <w:rPr>
          <w:b/>
          <w:bCs/>
        </w:rPr>
      </w:pPr>
      <w:r w:rsidRPr="00C2202A">
        <w:rPr>
          <w:b/>
          <w:bCs/>
        </w:rPr>
        <w:t xml:space="preserve">Determinar los parámetros hiperfinos </w:t>
      </w:r>
      <w:r w:rsidRPr="00C2202A">
        <w:rPr>
          <w:b/>
          <w:bCs/>
        </w:rPr>
        <w:t xml:space="preserve">de cada sistema </w:t>
      </w:r>
      <w:r w:rsidRPr="00C2202A">
        <w:rPr>
          <w:b/>
          <w:bCs/>
        </w:rPr>
        <w:t xml:space="preserve">a fin de identificar </w:t>
      </w:r>
      <w:r w:rsidRPr="00C2202A">
        <w:rPr>
          <w:b/>
          <w:bCs/>
        </w:rPr>
        <w:t>los compuestos finales</w:t>
      </w:r>
      <w:r w:rsidRPr="00C2202A">
        <w:rPr>
          <w:b/>
          <w:bCs/>
        </w:rPr>
        <w:t>.</w:t>
      </w:r>
    </w:p>
    <w:p w14:paraId="3639743B" w14:textId="77777777" w:rsidR="00C2202A" w:rsidRDefault="00C2202A" w:rsidP="00627B7A"/>
    <w:p w14:paraId="72BD3211" w14:textId="20F370C2" w:rsidR="00627B7A" w:rsidRDefault="00627B7A" w:rsidP="00627B7A">
      <w:r>
        <w:t>Objetivo:</w:t>
      </w:r>
    </w:p>
    <w:p w14:paraId="5F36A9DD" w14:textId="1083ABC6" w:rsidR="00627B7A" w:rsidRDefault="00627B7A" w:rsidP="00627B7A">
      <w:r>
        <w:t xml:space="preserve">                 </w:t>
      </w:r>
      <w:r w:rsidR="00C2202A">
        <w:t xml:space="preserve">Habiéndose interiorizado en la espectroscopía </w:t>
      </w:r>
      <w:proofErr w:type="spellStart"/>
      <w:r w:rsidR="00C2202A">
        <w:t>M</w:t>
      </w:r>
      <w:r w:rsidR="00C2202A">
        <w:rPr>
          <w:rFonts w:cstheme="minorHAnsi"/>
        </w:rPr>
        <w:t>ö</w:t>
      </w:r>
      <w:r w:rsidR="00C2202A">
        <w:t>ssbauer</w:t>
      </w:r>
      <w:proofErr w:type="spellEnd"/>
      <w:r w:rsidR="00C2202A">
        <w:t xml:space="preserve"> observar su habilidad para seguir la evolución de un sistema con tratamientos mecánicos y/o</w:t>
      </w:r>
      <w:r w:rsidR="00787616">
        <w:t xml:space="preserve"> térmicos. </w:t>
      </w:r>
      <w:r>
        <w:t xml:space="preserve">Investigar la estructura de </w:t>
      </w:r>
      <w:r w:rsidR="00787616">
        <w:t>los productos iniciales y finales; analizar la eficacia de la molienda mecánica</w:t>
      </w:r>
      <w:r>
        <w:t>.</w:t>
      </w:r>
    </w:p>
    <w:p w14:paraId="4F1F6E82" w14:textId="77777777" w:rsidR="00627B7A" w:rsidRDefault="00627B7A" w:rsidP="00B11129"/>
    <w:p w14:paraId="03DF484C" w14:textId="77777777" w:rsidR="00B11129" w:rsidRDefault="00B11129" w:rsidP="00B11129">
      <w:r>
        <w:t>G1</w:t>
      </w:r>
      <w:r w:rsidR="00C0473F">
        <w:t xml:space="preserve"> y G3</w:t>
      </w:r>
      <w:r>
        <w:t>:</w:t>
      </w:r>
    </w:p>
    <w:p w14:paraId="27E541A2" w14:textId="043671E0" w:rsidR="00B11129" w:rsidRDefault="00B11129" w:rsidP="00B11129">
      <w:r>
        <w:t xml:space="preserve">Archivo A: </w:t>
      </w:r>
      <w:r w:rsidR="00787616">
        <w:t xml:space="preserve">Es un </w:t>
      </w:r>
      <w:proofErr w:type="spellStart"/>
      <w:r>
        <w:t>sextete</w:t>
      </w:r>
      <w:proofErr w:type="spellEnd"/>
      <w:r>
        <w:t>, corresponde a la hematita (Fe</w:t>
      </w:r>
      <w:r w:rsidRPr="00B11129">
        <w:rPr>
          <w:vertAlign w:val="subscript"/>
        </w:rPr>
        <w:t>2</w:t>
      </w:r>
      <w:r>
        <w:t>O</w:t>
      </w:r>
      <w:r w:rsidRPr="00B11129">
        <w:rPr>
          <w:vertAlign w:val="subscript"/>
        </w:rPr>
        <w:t>3</w:t>
      </w:r>
      <w:r>
        <w:t>)</w:t>
      </w:r>
      <w:r w:rsidR="00787616">
        <w:t>, compuesto de partida.</w:t>
      </w:r>
    </w:p>
    <w:p w14:paraId="2113BC45" w14:textId="36DB5CA4" w:rsidR="00B11129" w:rsidRDefault="00B11129" w:rsidP="00B11129">
      <w:r>
        <w:t xml:space="preserve">Archivo B: </w:t>
      </w:r>
      <w:proofErr w:type="spellStart"/>
      <w:r w:rsidR="00787616">
        <w:t>S</w:t>
      </w:r>
      <w:r>
        <w:t>extete</w:t>
      </w:r>
      <w:proofErr w:type="spellEnd"/>
      <w:r>
        <w:t xml:space="preserve">, </w:t>
      </w:r>
      <w:r w:rsidR="00787616">
        <w:t>mediante la molienda mecánica</w:t>
      </w:r>
      <w:r w:rsidR="00F16F35">
        <w:t xml:space="preserve"> se parte de una mezcla de</w:t>
      </w:r>
      <w:r>
        <w:t xml:space="preserve"> hematita con Al</w:t>
      </w:r>
      <w:r w:rsidR="00F16F35">
        <w:t xml:space="preserve"> metálico. </w:t>
      </w:r>
      <w:bookmarkStart w:id="0" w:name="_Hlk37840943"/>
      <w:r w:rsidR="00F16F35">
        <w:t>Identificar el producto del proceso a través de la determinación de los parámetros hiperfinos.</w:t>
      </w:r>
      <w:bookmarkEnd w:id="0"/>
    </w:p>
    <w:p w14:paraId="0D2A636F" w14:textId="77777777" w:rsidR="00B11129" w:rsidRDefault="00B11129" w:rsidP="00B11129"/>
    <w:p w14:paraId="2E354DED" w14:textId="77777777" w:rsidR="00B11129" w:rsidRDefault="00B11129" w:rsidP="00B11129">
      <w:r>
        <w:t>G2</w:t>
      </w:r>
      <w:r w:rsidR="00C0473F">
        <w:t xml:space="preserve"> y G4</w:t>
      </w:r>
      <w:r>
        <w:t>:</w:t>
      </w:r>
    </w:p>
    <w:p w14:paraId="4DFB4434" w14:textId="54B2EE96" w:rsidR="00C0473F" w:rsidRDefault="00C0473F" w:rsidP="00B11129">
      <w:pPr>
        <w:rPr>
          <w:vertAlign w:val="subscript"/>
        </w:rPr>
      </w:pPr>
      <w:r>
        <w:t xml:space="preserve">Archivo C: </w:t>
      </w:r>
      <w:r w:rsidR="00F16F35">
        <w:t>Doblete</w:t>
      </w:r>
      <w:r>
        <w:t xml:space="preserve">, </w:t>
      </w:r>
      <w:r w:rsidR="00F16F35">
        <w:t xml:space="preserve">el sistema de partida </w:t>
      </w:r>
      <w:r>
        <w:t>es una muestra de HfFe</w:t>
      </w:r>
      <w:r w:rsidRPr="00C0473F">
        <w:rPr>
          <w:vertAlign w:val="subscript"/>
        </w:rPr>
        <w:t>2</w:t>
      </w:r>
    </w:p>
    <w:p w14:paraId="3B746731" w14:textId="5A6FCB23" w:rsidR="00C0473F" w:rsidRPr="00C0473F" w:rsidRDefault="00C0473F" w:rsidP="00B11129">
      <w:r>
        <w:t xml:space="preserve">Archivo D: </w:t>
      </w:r>
      <w:r w:rsidR="00F16F35">
        <w:t xml:space="preserve">Un espectro compuesto de </w:t>
      </w:r>
      <w:proofErr w:type="spellStart"/>
      <w:r>
        <w:t>sextete</w:t>
      </w:r>
      <w:proofErr w:type="spellEnd"/>
      <w:r>
        <w:t xml:space="preserve"> + doblete, e</w:t>
      </w:r>
      <w:r w:rsidR="00F16F35">
        <w:t>l</w:t>
      </w:r>
      <w:r>
        <w:t xml:space="preserve"> </w:t>
      </w:r>
      <w:r w:rsidR="00F16F35">
        <w:t>sistema</w:t>
      </w:r>
      <w:r>
        <w:t xml:space="preserve"> anterior </w:t>
      </w:r>
      <w:r w:rsidR="00F16F35">
        <w:t>s</w:t>
      </w:r>
      <w:bookmarkStart w:id="1" w:name="_GoBack"/>
      <w:bookmarkEnd w:id="1"/>
      <w:r w:rsidR="00F16F35">
        <w:t xml:space="preserve">e somete a </w:t>
      </w:r>
      <w:r>
        <w:t xml:space="preserve">molienda </w:t>
      </w:r>
      <w:r w:rsidR="00F16F35">
        <w:t xml:space="preserve">mecánica </w:t>
      </w:r>
      <w:r>
        <w:t>d</w:t>
      </w:r>
      <w:r w:rsidR="00F16F35">
        <w:t>urante</w:t>
      </w:r>
      <w:r>
        <w:t xml:space="preserve"> varias horas.</w:t>
      </w:r>
      <w:r w:rsidR="00F16F35">
        <w:t xml:space="preserve"> </w:t>
      </w:r>
      <w:r w:rsidR="00F16F35" w:rsidRPr="00F16F35">
        <w:t>Identificar el producto del proceso a través de la determinación de los parámetros hiperfinos.</w:t>
      </w:r>
    </w:p>
    <w:p w14:paraId="7BA796A4" w14:textId="77777777" w:rsidR="00355DD6" w:rsidRDefault="00355DD6" w:rsidP="00B11129"/>
    <w:sectPr w:rsidR="00355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29"/>
    <w:rsid w:val="00335F48"/>
    <w:rsid w:val="00355DD6"/>
    <w:rsid w:val="00627B7A"/>
    <w:rsid w:val="00787616"/>
    <w:rsid w:val="00B11129"/>
    <w:rsid w:val="00C0473F"/>
    <w:rsid w:val="00C2202A"/>
    <w:rsid w:val="00F16F35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8689"/>
  <w15:chartTrackingRefBased/>
  <w15:docId w15:val="{321FEA45-0233-4B53-A511-ACF9450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Damonte</dc:creator>
  <cp:keywords/>
  <dc:description/>
  <cp:lastModifiedBy>Laura Damonte</cp:lastModifiedBy>
  <cp:revision>2</cp:revision>
  <dcterms:created xsi:type="dcterms:W3CDTF">2020-04-15T14:02:00Z</dcterms:created>
  <dcterms:modified xsi:type="dcterms:W3CDTF">2020-04-15T14:02:00Z</dcterms:modified>
</cp:coreProperties>
</file>